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A83" w:rsidRDefault="001F49C4">
      <w:r>
        <w:rPr>
          <w:noProof/>
          <w:lang w:eastAsia="en-GB"/>
        </w:rPr>
        <w:drawing>
          <wp:inline distT="0" distB="0" distL="0" distR="0" wp14:anchorId="49C15822" wp14:editId="5A6987B9">
            <wp:extent cx="5731510" cy="3223974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2A83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revisionView w:inkAnnotations="0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49C4"/>
    <w:rsid w:val="001C2EDD"/>
    <w:rsid w:val="001F49C4"/>
    <w:rsid w:val="00992A83"/>
    <w:rsid w:val="009B4A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="Arial"/>
        <w:sz w:val="24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49C4"/>
    <w:rPr>
      <w:rFonts w:asciiTheme="minorHAnsi" w:hAnsiTheme="minorHAnsi" w:cstheme="minorBidi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2EDD"/>
    <w:pPr>
      <w:keepNext/>
      <w:keepLines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2EDD"/>
    <w:pPr>
      <w:keepNext/>
      <w:keepLines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2ED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1C2E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49C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49C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="Arial"/>
        <w:sz w:val="24"/>
        <w:szCs w:val="22"/>
        <w:lang w:val="en-GB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F49C4"/>
    <w:rPr>
      <w:rFonts w:asciiTheme="minorHAnsi" w:hAnsiTheme="minorHAnsi" w:cstheme="minorBidi"/>
      <w:sz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1C2EDD"/>
    <w:pPr>
      <w:keepNext/>
      <w:keepLines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2EDD"/>
    <w:pPr>
      <w:keepNext/>
      <w:keepLines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C2ED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1C2ED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F49C4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F49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869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1</Characters>
  <Application>Microsoft Office Word</Application>
  <DocSecurity>0</DocSecurity>
  <Lines>1</Lines>
  <Paragraphs>1</Paragraphs>
  <ScaleCrop>false</ScaleCrop>
  <Company>HP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Dylan</dc:creator>
  <cp:lastModifiedBy>Dylan</cp:lastModifiedBy>
  <cp:revision>1</cp:revision>
  <dcterms:created xsi:type="dcterms:W3CDTF">2013-09-16T14:54:00Z</dcterms:created>
  <dcterms:modified xsi:type="dcterms:W3CDTF">2013-09-16T14:54:00Z</dcterms:modified>
</cp:coreProperties>
</file>